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4B" w:rsidRPr="007F37CE" w:rsidRDefault="0018014B" w:rsidP="00AB148D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105DB2" w:rsidRPr="006555A2" w:rsidRDefault="00105DB2" w:rsidP="00AB148D">
      <w:pPr>
        <w:spacing w:after="12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5A2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="00594EA1" w:rsidRPr="006555A2">
        <w:rPr>
          <w:rFonts w:ascii="Times New Roman" w:hAnsi="Times New Roman" w:cs="Times New Roman"/>
          <w:b/>
          <w:sz w:val="32"/>
          <w:szCs w:val="32"/>
        </w:rPr>
        <w:t xml:space="preserve"> на выходные</w:t>
      </w:r>
    </w:p>
    <w:p w:rsidR="00C64C38" w:rsidRPr="006555A2" w:rsidRDefault="00105DB2" w:rsidP="00C64C38">
      <w:pPr>
        <w:spacing w:after="24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5A2">
        <w:rPr>
          <w:rFonts w:ascii="Times New Roman" w:hAnsi="Times New Roman" w:cs="Times New Roman"/>
          <w:b/>
          <w:sz w:val="32"/>
          <w:szCs w:val="32"/>
        </w:rPr>
        <w:t>Культурно – развлекате</w:t>
      </w:r>
      <w:r w:rsidR="00A649AD" w:rsidRPr="006555A2">
        <w:rPr>
          <w:rFonts w:ascii="Times New Roman" w:hAnsi="Times New Roman" w:cs="Times New Roman"/>
          <w:b/>
          <w:sz w:val="32"/>
          <w:szCs w:val="32"/>
        </w:rPr>
        <w:t>л</w:t>
      </w:r>
      <w:r w:rsidR="008A486D" w:rsidRPr="006555A2">
        <w:rPr>
          <w:rFonts w:ascii="Times New Roman" w:hAnsi="Times New Roman" w:cs="Times New Roman"/>
          <w:b/>
          <w:sz w:val="32"/>
          <w:szCs w:val="32"/>
        </w:rPr>
        <w:t xml:space="preserve">ьного центра «Луначарский» на </w:t>
      </w:r>
      <w:r w:rsidR="00FC5907" w:rsidRPr="006555A2">
        <w:rPr>
          <w:rFonts w:ascii="Times New Roman" w:hAnsi="Times New Roman" w:cs="Times New Roman"/>
          <w:b/>
          <w:sz w:val="32"/>
          <w:szCs w:val="32"/>
        </w:rPr>
        <w:t>26</w:t>
      </w:r>
      <w:r w:rsidR="00A649AD" w:rsidRPr="006555A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65821" w:rsidRPr="006555A2">
        <w:rPr>
          <w:rFonts w:ascii="Times New Roman" w:hAnsi="Times New Roman" w:cs="Times New Roman"/>
          <w:b/>
          <w:sz w:val="32"/>
          <w:szCs w:val="32"/>
        </w:rPr>
        <w:t>2</w:t>
      </w:r>
      <w:r w:rsidR="00FE4DEB">
        <w:rPr>
          <w:rFonts w:ascii="Times New Roman" w:hAnsi="Times New Roman" w:cs="Times New Roman"/>
          <w:b/>
          <w:sz w:val="32"/>
          <w:szCs w:val="32"/>
        </w:rPr>
        <w:t>7</w:t>
      </w:r>
      <w:r w:rsidRPr="006555A2">
        <w:rPr>
          <w:rFonts w:ascii="Times New Roman" w:hAnsi="Times New Roman" w:cs="Times New Roman"/>
          <w:b/>
          <w:sz w:val="32"/>
          <w:szCs w:val="32"/>
        </w:rPr>
        <w:t>.</w:t>
      </w:r>
      <w:r w:rsidR="008A486D" w:rsidRPr="006555A2">
        <w:rPr>
          <w:rFonts w:ascii="Times New Roman" w:hAnsi="Times New Roman" w:cs="Times New Roman"/>
          <w:b/>
          <w:sz w:val="32"/>
          <w:szCs w:val="32"/>
        </w:rPr>
        <w:t>1</w:t>
      </w:r>
      <w:r w:rsidR="00963007" w:rsidRPr="006555A2">
        <w:rPr>
          <w:rFonts w:ascii="Times New Roman" w:hAnsi="Times New Roman" w:cs="Times New Roman"/>
          <w:b/>
          <w:sz w:val="32"/>
          <w:szCs w:val="32"/>
        </w:rPr>
        <w:t>2</w:t>
      </w:r>
      <w:r w:rsidRPr="006555A2">
        <w:rPr>
          <w:rFonts w:ascii="Times New Roman" w:hAnsi="Times New Roman" w:cs="Times New Roman"/>
          <w:b/>
          <w:sz w:val="32"/>
          <w:szCs w:val="32"/>
        </w:rPr>
        <w:t>.2015 г.</w:t>
      </w:r>
    </w:p>
    <w:tbl>
      <w:tblPr>
        <w:tblStyle w:val="a4"/>
        <w:tblW w:w="0" w:type="auto"/>
        <w:tblLayout w:type="fixed"/>
        <w:tblLook w:val="04A0"/>
      </w:tblPr>
      <w:tblGrid>
        <w:gridCol w:w="662"/>
        <w:gridCol w:w="3274"/>
        <w:gridCol w:w="2976"/>
        <w:gridCol w:w="1560"/>
        <w:gridCol w:w="1949"/>
      </w:tblGrid>
      <w:tr w:rsidR="00105DB2" w:rsidRPr="006555A2" w:rsidTr="00AB148D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DB2" w:rsidRPr="006555A2" w:rsidRDefault="00105DB2" w:rsidP="00675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555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555A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DB2" w:rsidRPr="006555A2" w:rsidRDefault="00105DB2" w:rsidP="00675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фильма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DB2" w:rsidRPr="006555A2" w:rsidRDefault="00105DB2" w:rsidP="00675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DB2" w:rsidRPr="006555A2" w:rsidRDefault="00105DB2" w:rsidP="00675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 сеанса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DB2" w:rsidRPr="006555A2" w:rsidRDefault="00105DB2" w:rsidP="00675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билета</w:t>
            </w:r>
          </w:p>
        </w:tc>
      </w:tr>
      <w:tr w:rsidR="00963007" w:rsidRPr="006555A2" w:rsidTr="00AB148D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007" w:rsidRPr="006555A2" w:rsidRDefault="00963007" w:rsidP="006757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007" w:rsidRPr="006555A2" w:rsidRDefault="00B65821" w:rsidP="00106EC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Звездные войны: пробуждение силы в 3</w:t>
            </w:r>
            <w:r w:rsidRPr="00655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007" w:rsidRPr="006555A2" w:rsidRDefault="00B65821" w:rsidP="00106EC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вселенская сага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007" w:rsidRPr="006555A2" w:rsidRDefault="00963007" w:rsidP="00AB14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007" w:rsidRPr="006555A2" w:rsidRDefault="00963007" w:rsidP="006757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от  100,00</w:t>
            </w:r>
          </w:p>
        </w:tc>
      </w:tr>
      <w:tr w:rsidR="00B65821" w:rsidRPr="006555A2" w:rsidTr="00AB148D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B65821" w:rsidP="006757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B65821" w:rsidP="000C1A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Звездные войны: пробуждение силы в 3</w:t>
            </w:r>
            <w:r w:rsidRPr="00655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B65821" w:rsidP="000C1A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вселенская сага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B65821" w:rsidP="0096300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B65821" w:rsidP="000F20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от  120,00</w:t>
            </w:r>
          </w:p>
        </w:tc>
      </w:tr>
      <w:tr w:rsidR="00B65821" w:rsidRPr="006555A2" w:rsidTr="00AB148D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B65821" w:rsidP="006757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FC5907" w:rsidP="000C1A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Снупи</w:t>
            </w:r>
            <w:proofErr w:type="spellEnd"/>
            <w:r w:rsidRPr="006555A2">
              <w:rPr>
                <w:rFonts w:ascii="Times New Roman" w:hAnsi="Times New Roman" w:cs="Times New Roman"/>
                <w:sz w:val="28"/>
                <w:szCs w:val="28"/>
              </w:rPr>
              <w:t xml:space="preserve"> и мелочь пузатая в кино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FC5907" w:rsidP="000C1A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B65821" w:rsidP="000F20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B65821" w:rsidP="00594E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от  140,00</w:t>
            </w:r>
          </w:p>
        </w:tc>
      </w:tr>
      <w:tr w:rsidR="00B65821" w:rsidRPr="006555A2" w:rsidTr="00AB148D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B65821" w:rsidP="006757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B65821" w:rsidP="000C1A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Звездные войны: пробуждение силы в 3</w:t>
            </w:r>
            <w:r w:rsidRPr="00655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B65821" w:rsidP="000C1A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вселенская сага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B65821" w:rsidP="00FC590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907" w:rsidRPr="006555A2">
              <w:rPr>
                <w:rFonts w:ascii="Times New Roman" w:hAnsi="Times New Roman" w:cs="Times New Roman"/>
                <w:sz w:val="28"/>
                <w:szCs w:val="28"/>
              </w:rPr>
              <w:t>5:45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FC5907" w:rsidP="00DA78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 w:rsidR="00B65821" w:rsidRPr="006555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5821" w:rsidRPr="006555A2" w:rsidTr="00F15594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B65821" w:rsidP="006757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6555A2" w:rsidP="000C1A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Самый лучший день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6555A2" w:rsidP="000C1A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6555A2" w:rsidP="0096300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18:45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6555A2" w:rsidP="008B5D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от 17</w:t>
            </w:r>
            <w:r w:rsidR="00B65821" w:rsidRPr="006555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5821" w:rsidRPr="006555A2" w:rsidTr="00AB148D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B65821" w:rsidP="006757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6555A2" w:rsidP="000C1A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На гребне волны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6555A2" w:rsidP="000C1A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боевик, триллер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B65821" w:rsidP="006555A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5A2" w:rsidRPr="006555A2"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6555A2" w:rsidP="000F20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от 17</w:t>
            </w:r>
            <w:r w:rsidR="00B65821" w:rsidRPr="006555A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5821" w:rsidRPr="006555A2" w:rsidTr="00AB148D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B65821" w:rsidP="006757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B65821" w:rsidP="000C1A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Звездные войны: пробуждение силы в 3</w:t>
            </w:r>
            <w:r w:rsidRPr="00655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821" w:rsidRPr="006555A2" w:rsidRDefault="00B65821" w:rsidP="000C1A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вселенская сага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6555A2" w:rsidP="008B5D5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821" w:rsidRPr="00655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:25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821" w:rsidRPr="006555A2" w:rsidRDefault="00B65821" w:rsidP="0067572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55A2">
              <w:rPr>
                <w:rFonts w:ascii="Times New Roman" w:hAnsi="Times New Roman" w:cs="Times New Roman"/>
                <w:sz w:val="28"/>
                <w:szCs w:val="28"/>
              </w:rPr>
              <w:t>от 180,00</w:t>
            </w:r>
          </w:p>
        </w:tc>
      </w:tr>
    </w:tbl>
    <w:p w:rsidR="00105DB2" w:rsidRPr="006555A2" w:rsidRDefault="00105DB2" w:rsidP="00105DB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55A2">
        <w:rPr>
          <w:rFonts w:ascii="Times New Roman" w:hAnsi="Times New Roman" w:cs="Times New Roman"/>
          <w:sz w:val="28"/>
          <w:szCs w:val="28"/>
        </w:rPr>
        <w:t xml:space="preserve">адрес: г. Черногорск, ул. </w:t>
      </w:r>
      <w:proofErr w:type="gramStart"/>
      <w:r w:rsidRPr="006555A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555A2">
        <w:rPr>
          <w:rFonts w:ascii="Times New Roman" w:hAnsi="Times New Roman" w:cs="Times New Roman"/>
          <w:sz w:val="28"/>
          <w:szCs w:val="28"/>
        </w:rPr>
        <w:t xml:space="preserve"> 46, тел: 2-07-59</w:t>
      </w:r>
    </w:p>
    <w:p w:rsidR="006555A2" w:rsidRPr="006555A2" w:rsidRDefault="006555A2" w:rsidP="006555A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55A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:rsidR="006555A2" w:rsidRPr="006555A2" w:rsidRDefault="006555A2" w:rsidP="006555A2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55A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6555A2" w:rsidRPr="006555A2" w:rsidRDefault="006555A2" w:rsidP="006555A2">
      <w:pPr>
        <w:tabs>
          <w:tab w:val="left" w:pos="4678"/>
        </w:tabs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55A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6555A2" w:rsidRPr="006555A2" w:rsidRDefault="006555A2" w:rsidP="006555A2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55A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6555A2" w:rsidRPr="006555A2" w:rsidRDefault="006555A2" w:rsidP="006555A2">
      <w:pPr>
        <w:tabs>
          <w:tab w:val="left" w:pos="467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5A2">
        <w:rPr>
          <w:rFonts w:ascii="Times New Roman" w:eastAsia="Times New Roman" w:hAnsi="Times New Roman" w:cs="Times New Roman"/>
          <w:b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 мероприятий с 28.12</w:t>
      </w:r>
      <w:r w:rsidRPr="006555A2">
        <w:rPr>
          <w:rFonts w:ascii="Times New Roman" w:eastAsia="Times New Roman" w:hAnsi="Times New Roman" w:cs="Times New Roman"/>
          <w:b/>
          <w:sz w:val="28"/>
          <w:szCs w:val="28"/>
        </w:rPr>
        <w:t xml:space="preserve">.15г.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6555A2">
        <w:rPr>
          <w:rFonts w:ascii="Times New Roman" w:eastAsia="Times New Roman" w:hAnsi="Times New Roman" w:cs="Times New Roman"/>
          <w:b/>
          <w:sz w:val="28"/>
          <w:szCs w:val="28"/>
        </w:rPr>
        <w:t>.12.15г.</w:t>
      </w:r>
    </w:p>
    <w:p w:rsidR="006555A2" w:rsidRPr="006555A2" w:rsidRDefault="006555A2" w:rsidP="006555A2">
      <w:pPr>
        <w:tabs>
          <w:tab w:val="left" w:pos="467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0312" w:type="dxa"/>
        <w:tblInd w:w="108" w:type="dxa"/>
        <w:tblLook w:val="04A0"/>
      </w:tblPr>
      <w:tblGrid>
        <w:gridCol w:w="3225"/>
        <w:gridCol w:w="3353"/>
        <w:gridCol w:w="3734"/>
      </w:tblGrid>
      <w:tr w:rsidR="006555A2" w:rsidRPr="006555A2" w:rsidTr="006555A2">
        <w:trPr>
          <w:trHeight w:val="5849"/>
        </w:trPr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A2" w:rsidRPr="006555A2" w:rsidRDefault="006555A2" w:rsidP="006555A2">
            <w:pPr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28.12</w:t>
            </w:r>
            <w:r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.2015г.</w:t>
            </w:r>
          </w:p>
          <w:p w:rsidR="006555A2" w:rsidRPr="006555A2" w:rsidRDefault="006555A2" w:rsidP="006555A2">
            <w:pPr>
              <w:tabs>
                <w:tab w:val="left" w:pos="2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6555A2" w:rsidRPr="006555A2" w:rsidRDefault="006555A2" w:rsidP="0065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6555A2" w:rsidRPr="006555A2" w:rsidRDefault="006555A2" w:rsidP="0065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09.30 – 12.00 – Занятие в сенсорной комнате.</w:t>
            </w:r>
          </w:p>
          <w:p w:rsidR="006555A2" w:rsidRPr="006555A2" w:rsidRDefault="006555A2" w:rsidP="0065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14.00 –16.00 –  Индивидуальные консультации психолога.</w:t>
            </w:r>
          </w:p>
          <w:p w:rsidR="006555A2" w:rsidRPr="006555A2" w:rsidRDefault="006555A2" w:rsidP="006555A2">
            <w:pPr>
              <w:ind w:right="-46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16.00 – </w:t>
            </w:r>
            <w:r w:rsidRPr="006555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Встреча </w:t>
            </w:r>
          </w:p>
          <w:p w:rsidR="006555A2" w:rsidRPr="006555A2" w:rsidRDefault="006555A2" w:rsidP="0065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отдыхающих с директором «ЧС</w:t>
            </w:r>
            <w:r w:rsidRPr="006555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ОЦ» Т.Н. Романовой.</w:t>
            </w:r>
          </w:p>
          <w:p w:rsidR="006555A2" w:rsidRPr="006555A2" w:rsidRDefault="006555A2" w:rsidP="0065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  <w:r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.00 – </w:t>
            </w:r>
            <w:r w:rsidR="00170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21.00 </w:t>
            </w:r>
            <w:r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Вечер – </w:t>
            </w:r>
            <w:r w:rsidR="0017033E"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r w:rsidR="00170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араоке.</w:t>
            </w:r>
          </w:p>
          <w:p w:rsidR="006555A2" w:rsidRPr="006555A2" w:rsidRDefault="006555A2" w:rsidP="006555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A2" w:rsidRPr="006555A2" w:rsidRDefault="006555A2" w:rsidP="0065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29.12</w:t>
            </w:r>
            <w:r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.2015г. </w:t>
            </w:r>
          </w:p>
          <w:p w:rsidR="006555A2" w:rsidRPr="006555A2" w:rsidRDefault="006555A2" w:rsidP="006555A2">
            <w:pPr>
              <w:tabs>
                <w:tab w:val="left" w:pos="24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6555A2" w:rsidRPr="006555A2" w:rsidRDefault="006555A2" w:rsidP="0065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17033E" w:rsidRPr="0017033E" w:rsidRDefault="0017033E" w:rsidP="001703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 – Обед.</w:t>
            </w:r>
          </w:p>
          <w:p w:rsidR="006555A2" w:rsidRPr="006555A2" w:rsidRDefault="0017033E" w:rsidP="001703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03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Выезд отдыхающих.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5A2" w:rsidRPr="006555A2" w:rsidRDefault="006555A2" w:rsidP="0065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0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30.12</w:t>
            </w:r>
            <w:r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.2015г. </w:t>
            </w:r>
          </w:p>
          <w:p w:rsidR="006555A2" w:rsidRPr="006555A2" w:rsidRDefault="006555A2" w:rsidP="006555A2">
            <w:pPr>
              <w:tabs>
                <w:tab w:val="left" w:pos="24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6555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17033E" w:rsidRPr="0017033E" w:rsidRDefault="0017033E" w:rsidP="0065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555A2" w:rsidRPr="006555A2" w:rsidRDefault="0017033E" w:rsidP="006555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0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САНИТА</w:t>
            </w:r>
            <w:bookmarkStart w:id="0" w:name="_GoBack"/>
            <w:bookmarkEnd w:id="0"/>
            <w:r w:rsidRPr="001703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РНЫЙ ДЕНЬ</w:t>
            </w:r>
          </w:p>
        </w:tc>
      </w:tr>
    </w:tbl>
    <w:p w:rsidR="006555A2" w:rsidRPr="006555A2" w:rsidRDefault="006555A2" w:rsidP="0065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05DB2" w:rsidRPr="007F37CE" w:rsidRDefault="006555A2" w:rsidP="00FE4D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5A2">
        <w:rPr>
          <w:rFonts w:ascii="Times New Roman" w:eastAsia="Times New Roman" w:hAnsi="Times New Roman" w:cs="Times New Roman"/>
          <w:b/>
          <w:i/>
          <w:sz w:val="28"/>
          <w:szCs w:val="28"/>
        </w:rPr>
        <w:t>Приятного Вам отдыха!</w:t>
      </w:r>
    </w:p>
    <w:p w:rsidR="00AB3A72" w:rsidRPr="007F37CE" w:rsidRDefault="00AB3A72" w:rsidP="00AB3A72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sectPr w:rsidR="00AB3A72" w:rsidRPr="007F37CE" w:rsidSect="00E864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547"/>
    <w:rsid w:val="00006999"/>
    <w:rsid w:val="000318F2"/>
    <w:rsid w:val="000F118B"/>
    <w:rsid w:val="000F20A3"/>
    <w:rsid w:val="00105DB2"/>
    <w:rsid w:val="00113F41"/>
    <w:rsid w:val="0017033E"/>
    <w:rsid w:val="0018014B"/>
    <w:rsid w:val="002068B5"/>
    <w:rsid w:val="0022317F"/>
    <w:rsid w:val="003C0E6A"/>
    <w:rsid w:val="004F523C"/>
    <w:rsid w:val="00594EA1"/>
    <w:rsid w:val="00610DE5"/>
    <w:rsid w:val="006433D4"/>
    <w:rsid w:val="006458BF"/>
    <w:rsid w:val="006555A2"/>
    <w:rsid w:val="00683832"/>
    <w:rsid w:val="007E0D65"/>
    <w:rsid w:val="007F37CE"/>
    <w:rsid w:val="008A486D"/>
    <w:rsid w:val="008B5D5E"/>
    <w:rsid w:val="008F6AD6"/>
    <w:rsid w:val="00963007"/>
    <w:rsid w:val="009F3630"/>
    <w:rsid w:val="00A1095C"/>
    <w:rsid w:val="00A51896"/>
    <w:rsid w:val="00A649AD"/>
    <w:rsid w:val="00AB148D"/>
    <w:rsid w:val="00AB3A72"/>
    <w:rsid w:val="00B65821"/>
    <w:rsid w:val="00B84D22"/>
    <w:rsid w:val="00BE4B18"/>
    <w:rsid w:val="00C64C38"/>
    <w:rsid w:val="00D10C71"/>
    <w:rsid w:val="00D76547"/>
    <w:rsid w:val="00DA7809"/>
    <w:rsid w:val="00F15594"/>
    <w:rsid w:val="00FC5907"/>
    <w:rsid w:val="00FE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05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55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05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55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2015-12-25T09:37:00Z</cp:lastPrinted>
  <dcterms:created xsi:type="dcterms:W3CDTF">2015-09-11T02:36:00Z</dcterms:created>
  <dcterms:modified xsi:type="dcterms:W3CDTF">2015-12-25T09:37:00Z</dcterms:modified>
</cp:coreProperties>
</file>